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CEA4" w14:textId="509445F7" w:rsidR="000B47A2" w:rsidRDefault="000B47A2" w:rsidP="00137009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lang w:val="sk-SK"/>
        </w:rPr>
      </w:pPr>
      <w:bookmarkStart w:id="0" w:name="_Toc88757547"/>
      <w:r w:rsidRPr="008841DD">
        <w:rPr>
          <w:rFonts w:ascii="Times New Roman" w:hAnsi="Times New Roman"/>
          <w:lang w:val="sk-SK"/>
        </w:rPr>
        <w:t xml:space="preserve">17. </w:t>
      </w:r>
      <w:r>
        <w:rPr>
          <w:rFonts w:ascii="Times New Roman" w:hAnsi="Times New Roman"/>
          <w:lang w:val="sk-SK"/>
        </w:rPr>
        <w:tab/>
      </w:r>
      <w:r w:rsidRPr="007569DF">
        <w:rPr>
          <w:rFonts w:ascii="Times New Roman" w:hAnsi="Times New Roman"/>
          <w:lang w:val="sk-SK"/>
        </w:rPr>
        <w:t>Choďte k Jozefov</w:t>
      </w:r>
      <w:r w:rsidRPr="008841DD">
        <w:rPr>
          <w:rFonts w:ascii="Times New Roman" w:hAnsi="Times New Roman"/>
          <w:b w:val="0"/>
          <w:lang w:val="sk-SK"/>
        </w:rPr>
        <w:t>i</w:t>
      </w:r>
      <w:bookmarkEnd w:id="0"/>
    </w:p>
    <w:p w14:paraId="79753A6C" w14:textId="634CFD41" w:rsidR="000B47A2" w:rsidRPr="007569DF" w:rsidRDefault="000B47A2" w:rsidP="00137009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b w:val="0"/>
          <w:lang w:val="sk-SK"/>
        </w:rPr>
      </w:pPr>
      <w:bookmarkStart w:id="1" w:name="_Toc88757548"/>
      <w:r w:rsidRPr="007569DF">
        <w:rPr>
          <w:rFonts w:ascii="Times New Roman" w:hAnsi="Times New Roman"/>
          <w:b w:val="0"/>
          <w:lang w:val="sk-SK"/>
        </w:rPr>
        <w:t>Svätyňa v</w:t>
      </w:r>
      <w:r>
        <w:rPr>
          <w:rFonts w:ascii="Times New Roman" w:hAnsi="Times New Roman"/>
          <w:b w:val="0"/>
          <w:lang w:val="sk-SK"/>
        </w:rPr>
        <w:t xml:space="preserve"> poľskom</w:t>
      </w:r>
      <w:r w:rsidRPr="007569DF">
        <w:rPr>
          <w:rFonts w:ascii="Times New Roman" w:hAnsi="Times New Roman"/>
          <w:b w:val="0"/>
          <w:lang w:val="sk-SK"/>
        </w:rPr>
        <w:t> </w:t>
      </w:r>
      <w:proofErr w:type="spellStart"/>
      <w:r w:rsidRPr="007569DF">
        <w:rPr>
          <w:rFonts w:ascii="Times New Roman" w:hAnsi="Times New Roman"/>
          <w:b w:val="0"/>
          <w:lang w:val="sk-SK"/>
        </w:rPr>
        <w:t>Kališi</w:t>
      </w:r>
      <w:bookmarkEnd w:id="1"/>
      <w:proofErr w:type="spellEnd"/>
    </w:p>
    <w:p w14:paraId="214F4110" w14:textId="109CCE7E" w:rsidR="000B47A2" w:rsidRPr="00621559" w:rsidRDefault="00137009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7FD827" w14:textId="7B99EE13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621559">
        <w:rPr>
          <w:rFonts w:ascii="Times New Roman" w:hAnsi="Times New Roman" w:cs="Times New Roman"/>
          <w:sz w:val="24"/>
          <w:szCs w:val="24"/>
        </w:rPr>
        <w:t xml:space="preserve">Zodvihnite hlavy, lebo </w:t>
      </w:r>
      <w:r w:rsidR="00137009">
        <w:rPr>
          <w:rFonts w:ascii="Times New Roman" w:hAnsi="Times New Roman" w:cs="Times New Roman"/>
          <w:sz w:val="24"/>
          <w:szCs w:val="24"/>
        </w:rPr>
        <w:t>sa blíži vaše vykúpenie</w:t>
      </w:r>
      <w:r w:rsidRPr="00621559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opakovali sme v refréne pred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21559">
        <w:rPr>
          <w:rFonts w:ascii="Times New Roman" w:hAnsi="Times New Roman" w:cs="Times New Roman"/>
          <w:sz w:val="24"/>
          <w:szCs w:val="24"/>
        </w:rPr>
        <w:t>vanjeliom. Náš očakávaný Spasiteľ je už za dverami, je veľmi blízko.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>Naša vytrvalosť sa pomaličky mení na veľkú radosť! Prišli sme do cieľa!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 xml:space="preserve">Toto sú naše posledné Roráty. Všetko okolo nás poukazuje na Narodenie Pána, ale my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rorátne deti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stále ešte bdieme. Viem, že napätie rastie a obdobie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1559">
        <w:rPr>
          <w:rFonts w:ascii="Times New Roman" w:hAnsi="Times New Roman" w:cs="Times New Roman"/>
          <w:sz w:val="24"/>
          <w:szCs w:val="24"/>
        </w:rPr>
        <w:t xml:space="preserve">dventu nie je jednoduché. Ale tak to má byť. Dnešný celý deň i zajtrajšok, až do večera, je obdobím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1559">
        <w:rPr>
          <w:rFonts w:ascii="Times New Roman" w:hAnsi="Times New Roman" w:cs="Times New Roman"/>
          <w:sz w:val="24"/>
          <w:szCs w:val="24"/>
        </w:rPr>
        <w:t>dventu.</w:t>
      </w:r>
    </w:p>
    <w:p w14:paraId="5B944C19" w14:textId="77777777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Sme ľuďmi adventu. Celý život čakáme na stretnutie s Bohom. Čakanie nie je jednoduché, viem, lebo my by sme chceli hneď tu a teraz. A pritom čakanie si vyžaduje námahu, prípravu na to, čo má prísť, učí nás trpezlivosti. Preto ešte vydržme.</w:t>
      </w:r>
    </w:p>
    <w:p w14:paraId="633845B4" w14:textId="0F0638E2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Ďakujem vám krásne</w:t>
      </w:r>
      <w:r>
        <w:rPr>
          <w:rFonts w:ascii="Times New Roman" w:hAnsi="Times New Roman" w:cs="Times New Roman"/>
          <w:sz w:val="24"/>
          <w:szCs w:val="24"/>
        </w:rPr>
        <w:t xml:space="preserve"> za to, že ste </w:t>
      </w:r>
      <w:r w:rsidR="00137009">
        <w:rPr>
          <w:rFonts w:ascii="Times New Roman" w:hAnsi="Times New Roman" w:cs="Times New Roman"/>
          <w:sz w:val="24"/>
          <w:szCs w:val="24"/>
        </w:rPr>
        <w:t>sa</w:t>
      </w:r>
      <w:r w:rsidRPr="00621559">
        <w:rPr>
          <w:rFonts w:ascii="Times New Roman" w:hAnsi="Times New Roman" w:cs="Times New Roman"/>
          <w:sz w:val="24"/>
          <w:szCs w:val="24"/>
        </w:rPr>
        <w:t xml:space="preserve"> </w:t>
      </w:r>
      <w:r w:rsidR="00137009">
        <w:rPr>
          <w:rFonts w:ascii="Times New Roman" w:hAnsi="Times New Roman" w:cs="Times New Roman"/>
          <w:sz w:val="24"/>
          <w:szCs w:val="24"/>
        </w:rPr>
        <w:t>pripravovali</w:t>
      </w:r>
      <w:r w:rsidRPr="00621559">
        <w:rPr>
          <w:rFonts w:ascii="Times New Roman" w:hAnsi="Times New Roman" w:cs="Times New Roman"/>
          <w:sz w:val="24"/>
          <w:szCs w:val="24"/>
        </w:rPr>
        <w:t xml:space="preserve"> na Narodenie Pána.</w:t>
      </w:r>
    </w:p>
    <w:p w14:paraId="00D6F671" w14:textId="7BBDE9B5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Ďakujem vašim rodičom, vašim mamám, otcom, starým mamám, tetám a všetkým, ktorí sa starali o to, aby ste </w:t>
      </w:r>
      <w:r w:rsidR="00137009">
        <w:rPr>
          <w:rFonts w:ascii="Times New Roman" w:hAnsi="Times New Roman" w:cs="Times New Roman"/>
          <w:sz w:val="24"/>
          <w:szCs w:val="24"/>
        </w:rPr>
        <w:t>sa dobre pripravili</w:t>
      </w:r>
      <w:r w:rsidRPr="00621559">
        <w:rPr>
          <w:rFonts w:ascii="Times New Roman" w:hAnsi="Times New Roman" w:cs="Times New Roman"/>
          <w:sz w:val="24"/>
          <w:szCs w:val="24"/>
        </w:rPr>
        <w:t xml:space="preserve"> </w:t>
      </w:r>
      <w:r w:rsidR="00137009">
        <w:rPr>
          <w:rFonts w:ascii="Times New Roman" w:hAnsi="Times New Roman" w:cs="Times New Roman"/>
          <w:sz w:val="24"/>
          <w:szCs w:val="24"/>
        </w:rPr>
        <w:t>na príchod Pána</w:t>
      </w:r>
      <w:r w:rsidRPr="00621559">
        <w:rPr>
          <w:rFonts w:ascii="Times New Roman" w:hAnsi="Times New Roman" w:cs="Times New Roman"/>
          <w:sz w:val="24"/>
          <w:szCs w:val="24"/>
        </w:rPr>
        <w:t>.</w:t>
      </w:r>
    </w:p>
    <w:p w14:paraId="51B8FDAE" w14:textId="1F82F3B8" w:rsidR="000B47A2" w:rsidRPr="00621559" w:rsidRDefault="00137009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E8D1A1" w14:textId="38FAD5C2" w:rsidR="000B47A2" w:rsidRPr="00D96FCC" w:rsidRDefault="000B47A2" w:rsidP="000B47A2">
      <w:pPr>
        <w:pStyle w:val="Telo"/>
        <w:numPr>
          <w:ilvl w:val="0"/>
          <w:numId w:val="1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CC">
        <w:rPr>
          <w:rFonts w:ascii="Times New Roman" w:hAnsi="Times New Roman" w:cs="Times New Roman"/>
          <w:sz w:val="24"/>
          <w:szCs w:val="24"/>
        </w:rPr>
        <w:t>Kto z vás vie, čo je to vigília? Je to predvečer sviatku</w:t>
      </w:r>
      <w:r w:rsidR="001370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EF57D" w14:textId="07044B54" w:rsidR="000B47A2" w:rsidRPr="00621559" w:rsidRDefault="00137009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C9ABF" w14:textId="65AAB157" w:rsidR="000B47A2" w:rsidRPr="00621559" w:rsidRDefault="00137009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Vigíliu</w:t>
      </w:r>
      <w:r w:rsidR="000B47A2" w:rsidRPr="00621559">
        <w:rPr>
          <w:rFonts w:ascii="Times New Roman" w:hAnsi="Times New Roman" w:cs="Times New Roman"/>
          <w:sz w:val="24"/>
          <w:szCs w:val="24"/>
        </w:rPr>
        <w:t xml:space="preserve"> budeme sláviť práve zajtra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70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 Ivachnovej o 16.00 – pozývame hlavne rodiny s deťmi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47A2" w:rsidRPr="00621559">
        <w:rPr>
          <w:rFonts w:ascii="Times New Roman" w:hAnsi="Times New Roman" w:cs="Times New Roman"/>
          <w:sz w:val="24"/>
          <w:szCs w:val="24"/>
        </w:rPr>
        <w:t>. A už pozajtra sa budeme tešiť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B47A2" w:rsidRPr="00621559">
        <w:rPr>
          <w:rFonts w:ascii="Times New Roman" w:hAnsi="Times New Roman" w:cs="Times New Roman"/>
          <w:sz w:val="24"/>
          <w:szCs w:val="24"/>
        </w:rPr>
        <w:t>Narodenia</w:t>
      </w:r>
      <w:r>
        <w:rPr>
          <w:rFonts w:ascii="Times New Roman" w:hAnsi="Times New Roman" w:cs="Times New Roman"/>
          <w:sz w:val="24"/>
          <w:szCs w:val="24"/>
        </w:rPr>
        <w:t xml:space="preserve"> Pána</w:t>
      </w:r>
      <w:r w:rsidR="000B47A2" w:rsidRPr="00621559">
        <w:rPr>
          <w:rFonts w:ascii="Times New Roman" w:hAnsi="Times New Roman" w:cs="Times New Roman"/>
          <w:sz w:val="24"/>
          <w:szCs w:val="24"/>
        </w:rPr>
        <w:t>. Tohtoročné Roráty, dúfam, pomôžu vám i vašim blízkym na väčšiu prípravu a radosť z Narodenia Pána. Lebo každý deň sme boli predsa blízko Svätej rodiny, blízko ich záležitostí. Myslím, že Svätú rodinu už dobre poznáme.</w:t>
      </w:r>
    </w:p>
    <w:p w14:paraId="30295F2A" w14:textId="63A59257" w:rsidR="000B47A2" w:rsidRPr="00621559" w:rsidRDefault="006A69B0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349690" w14:textId="6CE4B61F" w:rsidR="000B47A2" w:rsidRPr="00D96FCC" w:rsidRDefault="000B47A2" w:rsidP="000B47A2">
      <w:pPr>
        <w:pStyle w:val="Telo"/>
        <w:numPr>
          <w:ilvl w:val="0"/>
          <w:numId w:val="1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CC">
        <w:rPr>
          <w:rFonts w:ascii="Times New Roman" w:hAnsi="Times New Roman" w:cs="Times New Roman"/>
          <w:sz w:val="24"/>
          <w:szCs w:val="24"/>
        </w:rPr>
        <w:t>Kto nás sprevádzal počas adventu? Svätý Jozef</w:t>
      </w:r>
      <w:r w:rsidR="006A69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0F705" w14:textId="45215218" w:rsidR="000B47A2" w:rsidRPr="00D96FCC" w:rsidRDefault="000B47A2" w:rsidP="000B47A2">
      <w:pPr>
        <w:pStyle w:val="Telo"/>
        <w:numPr>
          <w:ilvl w:val="0"/>
          <w:numId w:val="1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CC">
        <w:rPr>
          <w:rFonts w:ascii="Times New Roman" w:hAnsi="Times New Roman" w:cs="Times New Roman"/>
          <w:sz w:val="24"/>
          <w:szCs w:val="24"/>
        </w:rPr>
        <w:t>Ako sme nazývali nášho rorátneho sprievodcu? Strážca pokladov</w:t>
      </w:r>
      <w:r w:rsidR="006A69B0">
        <w:rPr>
          <w:rFonts w:ascii="Times New Roman" w:hAnsi="Times New Roman" w:cs="Times New Roman"/>
          <w:sz w:val="24"/>
          <w:szCs w:val="24"/>
        </w:rPr>
        <w:t>.</w:t>
      </w:r>
    </w:p>
    <w:p w14:paraId="28913317" w14:textId="6E9483AE" w:rsidR="000B47A2" w:rsidRPr="00D96FCC" w:rsidRDefault="000B47A2" w:rsidP="000B47A2">
      <w:pPr>
        <w:pStyle w:val="Telo"/>
        <w:numPr>
          <w:ilvl w:val="0"/>
          <w:numId w:val="1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</w:t>
      </w:r>
      <w:r w:rsidRPr="00D96FCC">
        <w:rPr>
          <w:rFonts w:ascii="Times New Roman" w:hAnsi="Times New Roman" w:cs="Times New Roman"/>
          <w:sz w:val="24"/>
          <w:szCs w:val="24"/>
        </w:rPr>
        <w:t>oklady strážil sv. Jozef? Ježiša a jeho matku Máriu</w:t>
      </w:r>
      <w:r w:rsidR="006A69B0">
        <w:rPr>
          <w:rFonts w:ascii="Times New Roman" w:hAnsi="Times New Roman" w:cs="Times New Roman"/>
          <w:sz w:val="24"/>
          <w:szCs w:val="24"/>
        </w:rPr>
        <w:t>.</w:t>
      </w:r>
    </w:p>
    <w:p w14:paraId="6561BCA4" w14:textId="79305927" w:rsidR="000B47A2" w:rsidRPr="00621559" w:rsidRDefault="006A69B0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ED37A1" w14:textId="79922B27" w:rsidR="000B47A2" w:rsidRPr="00621559" w:rsidRDefault="006A69B0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BE61E" w14:textId="77777777" w:rsidR="000B47A2" w:rsidRPr="00621559" w:rsidRDefault="000B47A2" w:rsidP="000B47A2">
      <w:pPr>
        <w:pStyle w:val="Telo"/>
        <w:numPr>
          <w:ilvl w:val="0"/>
          <w:numId w:val="2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Spomínate si, že vo Svätom Písme nie je ani jedno slovko, ktoré povedal sv. Jozef? Ale keďže vieme, akým bol strážcom Pokladov - Márie a Ježiša - veriaci ľudia mu veľmi dôverovali. Často toto meno dávali svojim deťom, menom sv. Jozefa pomenúvali rôzne miesta a inštitúcie. A napokon chceli, aby sa sv. Jozef </w:t>
      </w:r>
      <w:r>
        <w:rPr>
          <w:rFonts w:ascii="Times New Roman" w:hAnsi="Times New Roman" w:cs="Times New Roman"/>
          <w:sz w:val="24"/>
          <w:szCs w:val="24"/>
        </w:rPr>
        <w:t>stal oficiálnym patrónom celej C</w:t>
      </w:r>
      <w:r w:rsidRPr="00621559">
        <w:rPr>
          <w:rFonts w:ascii="Times New Roman" w:hAnsi="Times New Roman" w:cs="Times New Roman"/>
          <w:sz w:val="24"/>
          <w:szCs w:val="24"/>
        </w:rPr>
        <w:t xml:space="preserve">irkvi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dokonca písali prosby Svätému Otcovi.</w:t>
      </w:r>
    </w:p>
    <w:p w14:paraId="5537E371" w14:textId="30246239" w:rsidR="000B47A2" w:rsidRPr="00621559" w:rsidRDefault="006A69B0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1D3805" w14:textId="6279B742" w:rsidR="000B47A2" w:rsidRPr="00D96FCC" w:rsidRDefault="000B47A2" w:rsidP="000B47A2">
      <w:pPr>
        <w:pStyle w:val="Telo"/>
        <w:numPr>
          <w:ilvl w:val="0"/>
          <w:numId w:val="1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CC">
        <w:rPr>
          <w:rFonts w:ascii="Times New Roman" w:hAnsi="Times New Roman" w:cs="Times New Roman"/>
          <w:sz w:val="24"/>
          <w:szCs w:val="24"/>
        </w:rPr>
        <w:t xml:space="preserve">Ako sa volal pápež, ktorý </w:t>
      </w:r>
      <w:r>
        <w:rPr>
          <w:rFonts w:ascii="Times New Roman" w:hAnsi="Times New Roman" w:cs="Times New Roman"/>
          <w:sz w:val="24"/>
          <w:szCs w:val="24"/>
        </w:rPr>
        <w:t>vyhlásil sv. Jozefa za patróna C</w:t>
      </w:r>
      <w:r w:rsidRPr="00D96FCC">
        <w:rPr>
          <w:rFonts w:ascii="Times New Roman" w:hAnsi="Times New Roman" w:cs="Times New Roman"/>
          <w:sz w:val="24"/>
          <w:szCs w:val="24"/>
        </w:rPr>
        <w:t xml:space="preserve">irkvi? </w:t>
      </w:r>
      <w:proofErr w:type="spellStart"/>
      <w:r w:rsidRPr="00D96FCC">
        <w:rPr>
          <w:rFonts w:ascii="Times New Roman" w:hAnsi="Times New Roman" w:cs="Times New Roman"/>
          <w:sz w:val="24"/>
          <w:szCs w:val="24"/>
        </w:rPr>
        <w:t>Pius</w:t>
      </w:r>
      <w:proofErr w:type="spellEnd"/>
      <w:r w:rsidRPr="00D96FCC">
        <w:rPr>
          <w:rFonts w:ascii="Times New Roman" w:hAnsi="Times New Roman" w:cs="Times New Roman"/>
          <w:sz w:val="24"/>
          <w:szCs w:val="24"/>
        </w:rPr>
        <w:t xml:space="preserve"> IX.</w:t>
      </w:r>
    </w:p>
    <w:p w14:paraId="67FB0D14" w14:textId="3C4B9306" w:rsidR="000B47A2" w:rsidRPr="00D96FCC" w:rsidRDefault="000B47A2" w:rsidP="000B47A2">
      <w:pPr>
        <w:pStyle w:val="Telo"/>
        <w:numPr>
          <w:ilvl w:val="0"/>
          <w:numId w:val="1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FCC">
        <w:rPr>
          <w:rFonts w:ascii="Times New Roman" w:hAnsi="Times New Roman" w:cs="Times New Roman"/>
          <w:sz w:val="24"/>
          <w:szCs w:val="24"/>
        </w:rPr>
        <w:lastRenderedPageBreak/>
        <w:t>Čo to znamená, že sv. Jozef je patrón Cirkvi? Znamená to, že z neba sa stará o cirkev a bráni ju od všetkého zla</w:t>
      </w:r>
      <w:r w:rsidR="006A69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19C5F" w14:textId="47953191" w:rsidR="000B47A2" w:rsidRPr="00621559" w:rsidRDefault="006A69B0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48B5C2" w14:textId="7FA1A123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Presne 151</w:t>
      </w:r>
      <w:r w:rsidRPr="00621559">
        <w:rPr>
          <w:rFonts w:ascii="Times New Roman" w:hAnsi="Times New Roman" w:cs="Times New Roman"/>
          <w:sz w:val="24"/>
          <w:szCs w:val="24"/>
        </w:rPr>
        <w:t xml:space="preserve"> rokov (8. 12. 1870) je </w:t>
      </w:r>
      <w:r w:rsidR="006A69B0">
        <w:rPr>
          <w:rFonts w:ascii="Times New Roman" w:hAnsi="Times New Roman" w:cs="Times New Roman"/>
          <w:sz w:val="24"/>
          <w:szCs w:val="24"/>
        </w:rPr>
        <w:t xml:space="preserve">od vtedy, ako bol </w:t>
      </w:r>
      <w:r w:rsidRPr="00621559">
        <w:rPr>
          <w:rFonts w:ascii="Times New Roman" w:hAnsi="Times New Roman" w:cs="Times New Roman"/>
          <w:sz w:val="24"/>
          <w:szCs w:val="24"/>
        </w:rPr>
        <w:t xml:space="preserve">sv. Jozef </w:t>
      </w:r>
      <w:r w:rsidR="006A69B0">
        <w:rPr>
          <w:rFonts w:ascii="Times New Roman" w:hAnsi="Times New Roman" w:cs="Times New Roman"/>
          <w:sz w:val="24"/>
          <w:szCs w:val="24"/>
        </w:rPr>
        <w:t xml:space="preserve">vyhlásený za </w:t>
      </w:r>
      <w:r w:rsidRPr="00621559">
        <w:rPr>
          <w:rFonts w:ascii="Times New Roman" w:hAnsi="Times New Roman" w:cs="Times New Roman"/>
          <w:sz w:val="24"/>
          <w:szCs w:val="24"/>
        </w:rPr>
        <w:t>patrón</w:t>
      </w:r>
      <w:r w:rsidR="006A69B0">
        <w:rPr>
          <w:rFonts w:ascii="Times New Roman" w:hAnsi="Times New Roman" w:cs="Times New Roman"/>
          <w:sz w:val="24"/>
          <w:szCs w:val="24"/>
        </w:rPr>
        <w:t>a</w:t>
      </w:r>
      <w:r w:rsidRPr="00621559">
        <w:rPr>
          <w:rFonts w:ascii="Times New Roman" w:hAnsi="Times New Roman" w:cs="Times New Roman"/>
          <w:sz w:val="24"/>
          <w:szCs w:val="24"/>
        </w:rPr>
        <w:t xml:space="preserve"> Kristovej cirkvi, do ktorej patríme aj my od svojho krstu.</w:t>
      </w:r>
    </w:p>
    <w:p w14:paraId="2F71DE18" w14:textId="77777777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sa osvedčil ako strážca p</w:t>
      </w:r>
      <w:r w:rsidRPr="00621559">
        <w:rPr>
          <w:rFonts w:ascii="Times New Roman" w:hAnsi="Times New Roman" w:cs="Times New Roman"/>
          <w:sz w:val="24"/>
          <w:szCs w:val="24"/>
        </w:rPr>
        <w:t>okladov</w:t>
      </w:r>
      <w:r>
        <w:rPr>
          <w:rFonts w:ascii="Times New Roman" w:hAnsi="Times New Roman" w:cs="Times New Roman"/>
          <w:sz w:val="24"/>
          <w:szCs w:val="24"/>
        </w:rPr>
        <w:t xml:space="preserve"> u Pán</w:t>
      </w:r>
      <w:r w:rsidRPr="00621559">
        <w:rPr>
          <w:rFonts w:ascii="Times New Roman" w:hAnsi="Times New Roman" w:cs="Times New Roman"/>
          <w:sz w:val="24"/>
          <w:szCs w:val="24"/>
        </w:rPr>
        <w:t>a Boha, veriaci ľudia k nemu prichádzajú s rôznymi svojimi záležitosťami. Niekto stratil prácu, niekto sa cíti opustený, niekto sa trápi, lebo jeho blízky stratil cestu k Ježišovi a potrebuje navrátenie.</w:t>
      </w:r>
    </w:p>
    <w:p w14:paraId="3E621A0F" w14:textId="77777777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Mnohokrát som vám hovoril, že ľudia si u sv. Jozefa vyprosovali a naďalej vyprosujú mnoho milostí pre seba a druhých, pre svojich blízkych. Je potrebné len poprosiť sv. Jozefa - k čomu vás i ja počas celých Rorátov pozývam. Je to už taký zvyk, že ľudia píšu listy sv. Jozefovi, lebo čo je napísané, to je napísané. Také slovo má inú moc, ako to vypovedané.</w:t>
      </w:r>
    </w:p>
    <w:p w14:paraId="548E7509" w14:textId="77777777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Dokonca aj pápež František tak robí. Kedysi počas jedného dôležitého stretnutia povedal, že ak sa objaví nejaký problém, píše list sv. Jozefovi a necháva ho pod soškou, ktorú má vo svojej izbe. Vďaka tomu potom kľudne spí a sv. Jozef potom berie na seba pápežove</w:t>
      </w:r>
      <w:bookmarkStart w:id="2" w:name="_GoBack"/>
      <w:bookmarkEnd w:id="2"/>
      <w:r w:rsidRPr="00621559">
        <w:rPr>
          <w:rFonts w:ascii="Times New Roman" w:hAnsi="Times New Roman" w:cs="Times New Roman"/>
          <w:sz w:val="24"/>
          <w:szCs w:val="24"/>
        </w:rPr>
        <w:t xml:space="preserve"> záležitosti.</w:t>
      </w:r>
    </w:p>
    <w:p w14:paraId="4949D499" w14:textId="4E0860B5" w:rsidR="000B47A2" w:rsidRPr="00621559" w:rsidRDefault="006A69B0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DD251" w14:textId="3272E0CA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Od nedávna môžu v Poľsku svätyňu v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Kališi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volať Národnou Svätyňou sv. Jozefa. Tak to oznámil v špeciálnom liste pápež František.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 xml:space="preserve">Tak ako aj Jasná Hora je Národnou Svätyňou Panny Márie, tak je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Kališ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Národnou svätyňou sv. Jozefa. </w:t>
      </w:r>
    </w:p>
    <w:p w14:paraId="002A3403" w14:textId="7C266179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Už od 17. storočia sa tam ľudia modlia k nášmu svätému. Poznám taký neobyčajný príbeh spojený so vznikom zázračného obrazu v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Kališi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>. Počúvajte.</w:t>
      </w:r>
    </w:p>
    <w:p w14:paraId="6E1A0E9C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FCC">
        <w:rPr>
          <w:rFonts w:ascii="Times New Roman" w:eastAsia="Times New Roman" w:hAnsi="Times New Roman" w:cs="Times New Roman"/>
          <w:b/>
          <w:sz w:val="24"/>
          <w:szCs w:val="24"/>
        </w:rPr>
        <w:t>Príbeh:</w:t>
      </w:r>
    </w:p>
    <w:p w14:paraId="78AF675D" w14:textId="77777777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Istý ťažko chorý človek prosil Boha skrze sv. Jozefa, patróna blaženej smrti, aby ukončil jeho utrpenie. Z ľudského hľadiska mu už nebolo pomoci.</w:t>
      </w:r>
    </w:p>
    <w:p w14:paraId="7C1D4A33" w14:textId="77777777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 predstavte si, v noci za ním prišiel starší člov</w:t>
      </w:r>
      <w:r>
        <w:rPr>
          <w:rFonts w:ascii="Times New Roman" w:hAnsi="Times New Roman" w:cs="Times New Roman"/>
          <w:sz w:val="24"/>
          <w:szCs w:val="24"/>
        </w:rPr>
        <w:t>ek. Chorý v ňom ihneď spoznal sv. Jozefa, ktorý povedal: „</w:t>
      </w:r>
      <w:r w:rsidRPr="00621559">
        <w:rPr>
          <w:rFonts w:ascii="Times New Roman" w:hAnsi="Times New Roman" w:cs="Times New Roman"/>
          <w:sz w:val="24"/>
          <w:szCs w:val="24"/>
        </w:rPr>
        <w:t xml:space="preserve">Uzdravíš sa, ale rozkáž namaľovať obraz Svätej rodiny s nápisom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21559">
        <w:rPr>
          <w:rFonts w:ascii="Times New Roman" w:hAnsi="Times New Roman" w:cs="Times New Roman"/>
          <w:sz w:val="24"/>
          <w:szCs w:val="24"/>
        </w:rPr>
        <w:t xml:space="preserve">Choďte k Jozefovi”. A potom obraz obetuj kolégiu v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Kali</w:t>
      </w:r>
      <w:r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>.</w:t>
      </w:r>
    </w:p>
    <w:p w14:paraId="0AB48AA1" w14:textId="77777777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Chorý urobil presne tak, ako počul vo sne. A keď mu maliar ukázal obraz, pobozkal podobizeň a … sily sa mu vrátili. Napokon sa celkom uzdravil.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>Obraz bol umiestnený v kostole, aby ostatní, ktorí sa budú k nemu modliť, si tiež vyprosovali potrebné milosti prostredníctvom sv. Jozefa.</w:t>
      </w:r>
    </w:p>
    <w:p w14:paraId="4B36FEF4" w14:textId="77777777" w:rsidR="000B47A2" w:rsidRPr="00621559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Musíte vedieť, že každú stredu (je to deň, v ktorom zvlášť prosíme o príhovor sv. Jozefa) všetky prosby, ktoré prichádzajú k tomuto svätému, sú vo svätyni v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Kališi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prinášané na oltár a následne sa slávi svätá omša na tieto úmysly a potom novéna, čiže špeciálna modlitba k sv. Jozefovi.</w:t>
      </w:r>
    </w:p>
    <w:p w14:paraId="17DFC6E3" w14:textId="77777777" w:rsidR="000B47A2" w:rsidRDefault="000B47A2" w:rsidP="000B47A2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O zázrakoch, ktoré boli vyprosené pred obrazom, bolo napísaných už viacero kníh. </w:t>
      </w:r>
    </w:p>
    <w:p w14:paraId="22EE72A2" w14:textId="2EFB1579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6FCC">
        <w:rPr>
          <w:rFonts w:ascii="Times New Roman" w:hAnsi="Times New Roman" w:cs="Times New Roman"/>
          <w:i/>
          <w:sz w:val="24"/>
          <w:szCs w:val="24"/>
        </w:rPr>
        <w:t>Pozývam vás, aby ste sa každú stredu modlili k sv. Jozefovi - aspoň túto krátku modlitbu</w:t>
      </w:r>
      <w:r w:rsidR="00E13F03">
        <w:rPr>
          <w:rFonts w:ascii="Times New Roman" w:hAnsi="Times New Roman" w:cs="Times New Roman"/>
          <w:i/>
          <w:sz w:val="24"/>
          <w:szCs w:val="24"/>
        </w:rPr>
        <w:t>:</w:t>
      </w:r>
      <w:r w:rsidRPr="00D96F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B16CFE6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FCC">
        <w:rPr>
          <w:rFonts w:ascii="Times New Roman" w:eastAsia="Times New Roman" w:hAnsi="Times New Roman" w:cs="Times New Roman"/>
          <w:b/>
          <w:sz w:val="24"/>
          <w:szCs w:val="24"/>
        </w:rPr>
        <w:t xml:space="preserve">Svätý Jozef, </w:t>
      </w:r>
    </w:p>
    <w:p w14:paraId="3532A271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FCC">
        <w:rPr>
          <w:rFonts w:ascii="Times New Roman" w:eastAsia="Times New Roman" w:hAnsi="Times New Roman" w:cs="Times New Roman"/>
          <w:b/>
          <w:sz w:val="24"/>
          <w:szCs w:val="24"/>
        </w:rPr>
        <w:t>Tvojej starostlivos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 zveril Boh svoje najväčšie po</w:t>
      </w:r>
      <w:r w:rsidRPr="00D96FCC">
        <w:rPr>
          <w:rFonts w:ascii="Times New Roman" w:eastAsia="Times New Roman" w:hAnsi="Times New Roman" w:cs="Times New Roman"/>
          <w:b/>
          <w:sz w:val="24"/>
          <w:szCs w:val="24"/>
        </w:rPr>
        <w:t>klady:</w:t>
      </w:r>
    </w:p>
    <w:p w14:paraId="728E9480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Ježiša a j</w:t>
      </w:r>
      <w:r w:rsidRPr="00D96FCC">
        <w:rPr>
          <w:rFonts w:ascii="Times New Roman" w:eastAsia="Times New Roman" w:hAnsi="Times New Roman" w:cs="Times New Roman"/>
          <w:b/>
          <w:sz w:val="24"/>
          <w:szCs w:val="24"/>
        </w:rPr>
        <w:t xml:space="preserve">eho Nepoškvrnenú Matku Máriu. </w:t>
      </w:r>
    </w:p>
    <w:p w14:paraId="62E3EF54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FCC">
        <w:rPr>
          <w:rFonts w:ascii="Times New Roman" w:eastAsia="Times New Roman" w:hAnsi="Times New Roman" w:cs="Times New Roman"/>
          <w:b/>
          <w:sz w:val="24"/>
          <w:szCs w:val="24"/>
        </w:rPr>
        <w:t>Ty si s najväčšou láskou spĺňal záväzky starostlivého</w:t>
      </w:r>
    </w:p>
    <w:p w14:paraId="5D615B08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FCC">
        <w:rPr>
          <w:rFonts w:ascii="Times New Roman" w:eastAsia="Times New Roman" w:hAnsi="Times New Roman" w:cs="Times New Roman"/>
          <w:b/>
          <w:sz w:val="24"/>
          <w:szCs w:val="24"/>
        </w:rPr>
        <w:t xml:space="preserve">Ochrancu Svätej Rodiny. </w:t>
      </w:r>
    </w:p>
    <w:p w14:paraId="7AEE22DC" w14:textId="77777777" w:rsidR="000B47A2" w:rsidRDefault="000B47A2" w:rsidP="000B47A2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CC">
        <w:rPr>
          <w:rFonts w:ascii="Times New Roman" w:hAnsi="Times New Roman" w:cs="Times New Roman"/>
          <w:b/>
          <w:sz w:val="24"/>
          <w:szCs w:val="24"/>
        </w:rPr>
        <w:t>Zverujem Ti moju rodinu,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BC53C6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CC">
        <w:rPr>
          <w:rFonts w:ascii="Times New Roman" w:hAnsi="Times New Roman" w:cs="Times New Roman"/>
          <w:b/>
          <w:sz w:val="24"/>
          <w:szCs w:val="24"/>
        </w:rPr>
        <w:t>všetky naše práce, radosti i utrpenia.</w:t>
      </w:r>
    </w:p>
    <w:p w14:paraId="7FE6A486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CC">
        <w:rPr>
          <w:rFonts w:ascii="Times New Roman" w:hAnsi="Times New Roman" w:cs="Times New Roman"/>
          <w:b/>
          <w:sz w:val="24"/>
          <w:szCs w:val="24"/>
        </w:rPr>
        <w:t>Zvlášť Ti zverujem svojich rodičov.</w:t>
      </w:r>
    </w:p>
    <w:p w14:paraId="4E42A177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CC">
        <w:rPr>
          <w:rFonts w:ascii="Times New Roman" w:hAnsi="Times New Roman" w:cs="Times New Roman"/>
          <w:b/>
          <w:sz w:val="24"/>
          <w:szCs w:val="24"/>
        </w:rPr>
        <w:t>Prosím, privádzaj Ježiša do nášho domu,</w:t>
      </w:r>
    </w:p>
    <w:p w14:paraId="6D392493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CC">
        <w:rPr>
          <w:rFonts w:ascii="Times New Roman" w:hAnsi="Times New Roman" w:cs="Times New Roman"/>
          <w:b/>
          <w:sz w:val="24"/>
          <w:szCs w:val="24"/>
        </w:rPr>
        <w:t>pomôž nám, aby sme ho prijali do našich sŕdc.</w:t>
      </w:r>
    </w:p>
    <w:p w14:paraId="443D0D25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CC">
        <w:rPr>
          <w:rFonts w:ascii="Times New Roman" w:hAnsi="Times New Roman" w:cs="Times New Roman"/>
          <w:b/>
          <w:sz w:val="24"/>
          <w:szCs w:val="24"/>
        </w:rPr>
        <w:t>Prines nám milosť viery, lásky a pokoja,</w:t>
      </w:r>
    </w:p>
    <w:p w14:paraId="752E1416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CC">
        <w:rPr>
          <w:rFonts w:ascii="Times New Roman" w:hAnsi="Times New Roman" w:cs="Times New Roman"/>
          <w:b/>
          <w:sz w:val="24"/>
          <w:szCs w:val="24"/>
        </w:rPr>
        <w:t>aby naša rodina bola šťastná tu na zemi,</w:t>
      </w:r>
    </w:p>
    <w:p w14:paraId="03C5936C" w14:textId="77777777" w:rsidR="000B47A2" w:rsidRPr="00D96FCC" w:rsidRDefault="000B47A2" w:rsidP="000B47A2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CC">
        <w:rPr>
          <w:rFonts w:ascii="Times New Roman" w:hAnsi="Times New Roman" w:cs="Times New Roman"/>
          <w:b/>
          <w:sz w:val="24"/>
          <w:szCs w:val="24"/>
        </w:rPr>
        <w:t>a raz večne žila v nebi. Amen.</w:t>
      </w:r>
    </w:p>
    <w:p w14:paraId="5013AA40" w14:textId="71738019" w:rsidR="00563270" w:rsidRDefault="00563270"/>
    <w:p w14:paraId="7706214F" w14:textId="2C0FF111" w:rsidR="00E13F03" w:rsidRDefault="00E13F03">
      <w:pPr>
        <w:rPr>
          <w:rFonts w:ascii="Times New Roman" w:hAnsi="Times New Roman" w:cs="Times New Roman"/>
          <w:b/>
          <w:bCs/>
        </w:rPr>
      </w:pPr>
      <w:r w:rsidRPr="00E13F03">
        <w:rPr>
          <w:rFonts w:ascii="Times New Roman" w:hAnsi="Times New Roman" w:cs="Times New Roman"/>
        </w:rPr>
        <w:t xml:space="preserve">Alebo aspoň: </w:t>
      </w:r>
      <w:r w:rsidRPr="00E13F03">
        <w:rPr>
          <w:rFonts w:ascii="Times New Roman" w:hAnsi="Times New Roman" w:cs="Times New Roman"/>
          <w:b/>
          <w:bCs/>
        </w:rPr>
        <w:t>Svätý Jozef, oroduj za nás.</w:t>
      </w:r>
    </w:p>
    <w:p w14:paraId="7A9FE30D" w14:textId="62D66DAB" w:rsidR="008661F1" w:rsidRDefault="008661F1">
      <w:pPr>
        <w:rPr>
          <w:rFonts w:ascii="Times New Roman" w:hAnsi="Times New Roman" w:cs="Times New Roman"/>
          <w:b/>
          <w:bCs/>
        </w:rPr>
      </w:pPr>
    </w:p>
    <w:p w14:paraId="573A3461" w14:textId="6EF83F5B" w:rsidR="008661F1" w:rsidRDefault="008661F1">
      <w:pPr>
        <w:rPr>
          <w:rFonts w:ascii="Times New Roman" w:hAnsi="Times New Roman" w:cs="Times New Roman"/>
          <w:b/>
          <w:bCs/>
        </w:rPr>
      </w:pPr>
    </w:p>
    <w:p w14:paraId="2EBACF8F" w14:textId="0E404287" w:rsidR="00D96FDA" w:rsidRDefault="008661F1" w:rsidP="008661F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8661F1">
        <w:rPr>
          <w:rFonts w:ascii="Times New Roman" w:hAnsi="Times New Roman" w:cs="Times New Roman"/>
          <w:b/>
          <w:bCs/>
          <w:color w:val="FF0000"/>
        </w:rPr>
        <w:t xml:space="preserve">Ďakujem všetkým, ktorí sa zapojili do adventnej prípravy. </w:t>
      </w:r>
    </w:p>
    <w:p w14:paraId="5244E705" w14:textId="77777777" w:rsidR="00D96FDA" w:rsidRDefault="00D96FDA" w:rsidP="008661F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4A38942" w14:textId="154BE46F" w:rsidR="008661F1" w:rsidRPr="008661F1" w:rsidRDefault="00D96FDA" w:rsidP="00D96FDA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8661F1">
        <w:rPr>
          <w:rFonts w:ascii="Times New Roman" w:hAnsi="Times New Roman" w:cs="Times New Roman"/>
          <w:b/>
          <w:bCs/>
          <w:color w:val="FF0000"/>
        </w:rPr>
        <w:t>VŠETKÝM PRAJEM POŽEHNANÉ A MILOSTIPLNÉ SLÁVENIE SVIATKOV NARODENIA PÁNA V KRUHU SVOJICH BLÍZKYCH.</w:t>
      </w:r>
    </w:p>
    <w:p w14:paraId="081F0255" w14:textId="28A92B7B" w:rsidR="008661F1" w:rsidRPr="008661F1" w:rsidRDefault="008661F1" w:rsidP="008661F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CF5D4CA" w14:textId="1759028F" w:rsidR="008661F1" w:rsidRPr="008661F1" w:rsidRDefault="008661F1" w:rsidP="008661F1">
      <w:pPr>
        <w:jc w:val="right"/>
        <w:rPr>
          <w:rFonts w:ascii="Segoe Script" w:hAnsi="Segoe Script" w:cs="Apple Chancery"/>
          <w:color w:val="0070C0"/>
        </w:rPr>
      </w:pPr>
      <w:r w:rsidRPr="008661F1">
        <w:rPr>
          <w:rFonts w:ascii="Segoe Script" w:hAnsi="Segoe Script" w:cs="Apple Chancery"/>
          <w:color w:val="0070C0"/>
        </w:rPr>
        <w:t>František</w:t>
      </w:r>
    </w:p>
    <w:sectPr w:rsidR="008661F1" w:rsidRPr="0086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0DF3"/>
    <w:multiLevelType w:val="hybridMultilevel"/>
    <w:tmpl w:val="F74475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4DEA5F0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B030EF"/>
    <w:multiLevelType w:val="hybridMultilevel"/>
    <w:tmpl w:val="DEE82C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A2"/>
    <w:rsid w:val="000B47A2"/>
    <w:rsid w:val="00137009"/>
    <w:rsid w:val="00563270"/>
    <w:rsid w:val="006A69B0"/>
    <w:rsid w:val="008661F1"/>
    <w:rsid w:val="00D96FDA"/>
    <w:rsid w:val="00E13F03"/>
    <w:rsid w:val="00E177CF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7E5C"/>
  <w15:chartTrackingRefBased/>
  <w15:docId w15:val="{8CE9F068-FCF6-C243-B422-C1419A6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B47A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47A2"/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paragraph" w:customStyle="1" w:styleId="Telo">
    <w:name w:val="Telo"/>
    <w:rsid w:val="000B47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 Plucinsky</dc:creator>
  <cp:keywords/>
  <dc:description/>
  <cp:lastModifiedBy>Fero Plucinsky</cp:lastModifiedBy>
  <cp:revision>3</cp:revision>
  <dcterms:created xsi:type="dcterms:W3CDTF">2021-12-18T17:34:00Z</dcterms:created>
  <dcterms:modified xsi:type="dcterms:W3CDTF">2021-12-18T17:51:00Z</dcterms:modified>
</cp:coreProperties>
</file>